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BE" w:rsidRPr="001B6004" w:rsidRDefault="00247CBE" w:rsidP="00247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04">
        <w:rPr>
          <w:rFonts w:ascii="Times New Roman" w:hAnsi="Times New Roman" w:cs="Times New Roman"/>
          <w:b/>
          <w:sz w:val="28"/>
          <w:szCs w:val="28"/>
        </w:rPr>
        <w:t>Сведения о составе воспитанников ГБОУ «КШИ №2»</w:t>
      </w:r>
    </w:p>
    <w:p w:rsidR="00247CBE" w:rsidRPr="001B6004" w:rsidRDefault="00247CBE" w:rsidP="00247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02.08. 2022</w:t>
      </w:r>
      <w:r w:rsidRPr="001B60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7CBE" w:rsidRPr="001B6004" w:rsidRDefault="00247CBE" w:rsidP="00247CBE">
      <w:pPr>
        <w:rPr>
          <w:b/>
        </w:rPr>
      </w:pPr>
    </w:p>
    <w:tbl>
      <w:tblPr>
        <w:tblStyle w:val="a3"/>
        <w:tblW w:w="14034" w:type="dxa"/>
        <w:tblInd w:w="-601" w:type="dxa"/>
        <w:tblLayout w:type="fixed"/>
        <w:tblLook w:val="04A0"/>
      </w:tblPr>
      <w:tblGrid>
        <w:gridCol w:w="993"/>
        <w:gridCol w:w="1559"/>
        <w:gridCol w:w="1985"/>
        <w:gridCol w:w="2551"/>
        <w:gridCol w:w="6946"/>
      </w:tblGrid>
      <w:tr w:rsidR="00247CBE" w:rsidRPr="001B6004" w:rsidTr="00BC165D">
        <w:trPr>
          <w:cantSplit/>
          <w:trHeight w:val="5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Кол-во уч-ся на начало  июня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взвод</w:t>
            </w: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BE" w:rsidRPr="001B6004" w:rsidRDefault="00247CBE" w:rsidP="00BC16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Набрали 25(5)</w:t>
            </w: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6б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Набрали 3</w:t>
            </w: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Набрали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16(с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Черкесовым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Набрали 5</w:t>
            </w: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Набрали 5</w:t>
            </w: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 вместе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Балаевым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7CBE" w:rsidRPr="001B6004" w:rsidTr="00BC16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00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E" w:rsidRPr="001B6004" w:rsidRDefault="00247CBE" w:rsidP="00BC16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247CBE" w:rsidRPr="001B6004" w:rsidRDefault="00247CBE" w:rsidP="00247CBE">
      <w:pPr>
        <w:rPr>
          <w:b/>
        </w:rPr>
      </w:pPr>
    </w:p>
    <w:p w:rsidR="0082103B" w:rsidRDefault="0082103B"/>
    <w:sectPr w:rsidR="0082103B" w:rsidSect="00247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CBE"/>
    <w:rsid w:val="00247CBE"/>
    <w:rsid w:val="0082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2022-08-02T09:17:00Z</dcterms:created>
  <dcterms:modified xsi:type="dcterms:W3CDTF">2022-08-02T09:17:00Z</dcterms:modified>
</cp:coreProperties>
</file>